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8.xml" ContentType="application/vnd.openxmlformats-officedocument.customXmlProperties+xml"/>
  <Override PartName="/customXml/itemProps7.xml" ContentType="application/vnd.openxmlformats-officedocument.customXmlProperties+xml"/>
  <Override PartName="/customXml/itemProps6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9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CE0DE0">
        <w:rPr>
          <w:rFonts w:cs="V&amp;W Syntax (Adobe)"/>
          <w:sz w:val="24"/>
        </w:rPr>
        <w:t>E</w:t>
      </w:r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</w:p>
    <w:p w:rsidR="00F67C59" w:rsidRPr="00316E8D" w:rsidRDefault="00F67C59" w:rsidP="00D41F5F"/>
    <w:p w:rsidR="00F67C59" w:rsidRPr="00316E8D" w:rsidRDefault="00F67C59" w:rsidP="00D41F5F"/>
    <w:p w:rsidR="00F67C59" w:rsidRPr="00316E8D" w:rsidRDefault="00F67C59" w:rsidP="00D41F5F"/>
    <w:p w:rsidR="00CE0DE0" w:rsidRPr="007F4D91" w:rsidRDefault="00CE0DE0" w:rsidP="00CE0DE0">
      <w:pPr>
        <w:pStyle w:val="Lijstalinea"/>
        <w:numPr>
          <w:ilvl w:val="0"/>
          <w:numId w:val="3"/>
        </w:numPr>
        <w:spacing w:line="240" w:lineRule="exact"/>
        <w:ind w:left="357" w:hanging="357"/>
        <w:rPr>
          <w:rFonts w:cs="RijksoverheidSansText-Regular"/>
          <w:color w:val="000000"/>
          <w:lang w:val="nl-NL"/>
        </w:rPr>
      </w:pPr>
      <w:r w:rsidRPr="007F4D91">
        <w:rPr>
          <w:color w:val="000000"/>
          <w:lang w:val="nl-NL"/>
        </w:rPr>
        <w:t xml:space="preserve">De ondernemer(s) </w:t>
      </w:r>
      <w:bookmarkStart w:id="1" w:name="bwBijl_E_NO_CD"/>
      <w:r w:rsidRPr="007F4D91">
        <w:rPr>
          <w:rFonts w:cs="RijksoverheidSansText-Regular"/>
          <w:color w:val="000000"/>
          <w:lang w:val="nl-NL"/>
        </w:rPr>
        <w:t>(gegadigde(n))</w:t>
      </w:r>
      <w:bookmarkEnd w:id="1"/>
      <w:r w:rsidRPr="007F4D91">
        <w:rPr>
          <w:color w:val="000000"/>
          <w:lang w:val="nl-NL"/>
        </w:rPr>
        <w:t xml:space="preserve"> geeft(geven) in onderstaande tabel aan met welke referentieopdracht(en) wordt voldaan aan de geschiktheidseisen</w:t>
      </w:r>
      <w:bookmarkStart w:id="2" w:name="bwBijl_E_NO_CD_GG0_uit"/>
      <w:r w:rsidRPr="007F4D91">
        <w:rPr>
          <w:rFonts w:cs="RijksoverheidSansText-Regular"/>
          <w:color w:val="000000"/>
          <w:lang w:val="nl-NL"/>
        </w:rPr>
        <w:t xml:space="preserve"> en de selectiecriteria</w:t>
      </w:r>
      <w:bookmarkEnd w:id="2"/>
      <w:r w:rsidRPr="007F4D91">
        <w:rPr>
          <w:rFonts w:cs="RijksoverheidSansText-Regular"/>
          <w:color w:val="000000"/>
          <w:lang w:val="nl-NL"/>
        </w:rPr>
        <w:t>.</w:t>
      </w:r>
    </w:p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83324" w:rsidRDefault="00683324" w:rsidP="006636DE">
            <w:pPr>
              <w:rPr>
                <w:b/>
              </w:rPr>
            </w:pPr>
            <w:r>
              <w:rPr>
                <w:b/>
              </w:rPr>
              <w:t>Verwij</w:t>
            </w:r>
            <w:r w:rsidRPr="00CE0DE0">
              <w:rPr>
                <w:b/>
              </w:rPr>
              <w:t>zing naar de geschiktheidseis en/of het selectiecriterium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>Referentieopdracht nr:</w:t>
            </w:r>
          </w:p>
          <w:p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CE0DE0">
              <w:rPr>
                <w:b/>
              </w:rPr>
              <w:t>Door de ondernemer(s) (gegadigde(n)) in te vullen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D76FA"/>
          <w:p w:rsidR="00683324" w:rsidRPr="00683324" w:rsidRDefault="00683324" w:rsidP="009D76FA">
            <w:pPr>
              <w:rPr>
                <w:b/>
              </w:rPr>
            </w:pPr>
            <w:r w:rsidRPr="00683324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D76FA">
            <w:pPr>
              <w:tabs>
                <w:tab w:val="num" w:pos="2700"/>
              </w:tabs>
            </w:pPr>
            <w:r>
              <w:t>Per geschiktheidseis maximaal 1 referentieopdracht</w:t>
            </w:r>
          </w:p>
          <w:p w:rsidR="00683324" w:rsidRPr="00316E8D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D35444" w:rsidP="009D76FA">
            <w:r>
              <w:t>Paragraaf 3.2</w:t>
            </w:r>
            <w:r w:rsidR="00683324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D35444" w:rsidP="009D76FA">
            <w:r>
              <w:t>Paragraaf 3.2</w:t>
            </w:r>
            <w:r w:rsidR="00683324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CE0DE0" w:rsidRDefault="00D35444" w:rsidP="006636DE">
            <w:r w:rsidRPr="00CE0DE0">
              <w:t>Paragraaf 3.2</w:t>
            </w:r>
            <w:r w:rsidR="00683324" w:rsidRPr="00CE0DE0">
              <w:t xml:space="preserve"> lid 3.c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CE0DE0" w:rsidRDefault="00D35444" w:rsidP="006636DE">
            <w:r w:rsidRPr="00CE0DE0">
              <w:t>Paragraaf 3.2</w:t>
            </w:r>
            <w:r w:rsidR="00683324" w:rsidRPr="00CE0DE0">
              <w:t xml:space="preserve"> lid 3.d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CE0DE0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DE0" w:rsidRPr="00CE0DE0" w:rsidRDefault="00CE0DE0" w:rsidP="00CE0DE0">
            <w:r w:rsidRPr="00CE0DE0">
              <w:t>Paragraaf 3.2 lid 3.</w:t>
            </w:r>
            <w:r w:rsidRPr="00CE0DE0">
              <w:t>e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DE0" w:rsidRDefault="00CE0DE0" w:rsidP="00CE0DE0">
            <w:pPr>
              <w:tabs>
                <w:tab w:val="num" w:pos="2700"/>
              </w:tabs>
            </w:pPr>
            <w:r>
              <w:t>…</w:t>
            </w:r>
          </w:p>
        </w:tc>
      </w:tr>
      <w:tr w:rsidR="00CE0DE0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DE0" w:rsidRPr="00CE0DE0" w:rsidRDefault="00CE0DE0" w:rsidP="00CE0DE0"/>
          <w:p w:rsidR="00CE0DE0" w:rsidRPr="00CE0DE0" w:rsidRDefault="00CE0DE0" w:rsidP="00CE0DE0">
            <w:pPr>
              <w:rPr>
                <w:b/>
              </w:rPr>
            </w:pPr>
            <w:r w:rsidRPr="00CE0DE0">
              <w:rPr>
                <w:b/>
              </w:rPr>
              <w:t>Selectiecriterium</w:t>
            </w:r>
          </w:p>
          <w:p w:rsidR="00CE0DE0" w:rsidRPr="00CE0DE0" w:rsidRDefault="00CE0DE0" w:rsidP="00CE0DE0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DE0" w:rsidRPr="00CE0DE0" w:rsidRDefault="00CE0DE0" w:rsidP="00CE0DE0">
            <w:pPr>
              <w:tabs>
                <w:tab w:val="num" w:pos="2700"/>
              </w:tabs>
            </w:pPr>
            <w:r w:rsidRPr="00CE0DE0">
              <w:t>Per selectiecriterium niet meer referentieopdrachten dan nodig voor het behalen van de maximale score</w:t>
            </w:r>
          </w:p>
        </w:tc>
      </w:tr>
      <w:tr w:rsidR="00CE0DE0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DE0" w:rsidRPr="0087246F" w:rsidRDefault="00CE0DE0" w:rsidP="00CE0DE0">
            <w:pPr>
              <w:rPr>
                <w:rFonts w:cs="Verdana"/>
                <w:color w:val="000000"/>
              </w:rPr>
            </w:pPr>
            <w:r w:rsidRPr="0087246F">
              <w:rPr>
                <w:rFonts w:cs="Verdana"/>
                <w:color w:val="000000"/>
              </w:rPr>
              <w:t>Paragraaf 3.3 lid 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DE0" w:rsidRPr="007F4D91" w:rsidRDefault="00CE0DE0" w:rsidP="00CE0DE0">
            <w:pPr>
              <w:rPr>
                <w:rFonts w:cs="Verdana"/>
                <w:color w:val="000000"/>
              </w:rPr>
            </w:pPr>
            <w:r w:rsidRPr="007F4D91">
              <w:rPr>
                <w:rFonts w:cs="Verdana"/>
                <w:color w:val="000000"/>
              </w:rPr>
              <w:t>…</w:t>
            </w:r>
          </w:p>
        </w:tc>
      </w:tr>
      <w:tr w:rsidR="00CE0DE0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DE0" w:rsidRPr="0087246F" w:rsidRDefault="00CE0DE0" w:rsidP="00CE0DE0">
            <w:pPr>
              <w:rPr>
                <w:rFonts w:cs="Verdana"/>
                <w:color w:val="000000"/>
              </w:rPr>
            </w:pPr>
            <w:r w:rsidRPr="0087246F">
              <w:rPr>
                <w:rFonts w:cs="Verdana"/>
                <w:color w:val="000000"/>
              </w:rPr>
              <w:t>Paragraaf 3.3 lid 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DE0" w:rsidRPr="007F4D91" w:rsidRDefault="00CE0DE0" w:rsidP="00CE0DE0">
            <w:pPr>
              <w:rPr>
                <w:rFonts w:cs="Verdana"/>
                <w:color w:val="000000"/>
              </w:rPr>
            </w:pPr>
            <w:r w:rsidRPr="007F4D91">
              <w:rPr>
                <w:rFonts w:cs="Verdana"/>
                <w:color w:val="000000"/>
              </w:rPr>
              <w:t>…</w:t>
            </w:r>
          </w:p>
        </w:tc>
      </w:tr>
      <w:tr w:rsidR="00CE0DE0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DE0" w:rsidRPr="0087246F" w:rsidRDefault="00CE0DE0" w:rsidP="00CE0DE0">
            <w:pPr>
              <w:rPr>
                <w:rFonts w:cs="Verdana"/>
                <w:color w:val="000000"/>
              </w:rPr>
            </w:pPr>
            <w:r w:rsidRPr="0087246F">
              <w:rPr>
                <w:rFonts w:cs="Verdana"/>
                <w:color w:val="000000"/>
              </w:rPr>
              <w:t>Paragraaf 3.3 lid 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DE0" w:rsidRPr="007F4D91" w:rsidRDefault="00CE0DE0" w:rsidP="00CE0DE0">
            <w:pPr>
              <w:rPr>
                <w:rFonts w:cs="Verdana"/>
                <w:color w:val="000000"/>
              </w:rPr>
            </w:pPr>
            <w:r w:rsidRPr="007F4D91">
              <w:rPr>
                <w:rFonts w:cs="Verdana"/>
                <w:color w:val="000000"/>
              </w:rPr>
              <w:t>…</w:t>
            </w:r>
          </w:p>
        </w:tc>
      </w:tr>
    </w:tbl>
    <w:p w:rsidR="00683324" w:rsidRPr="00316E8D" w:rsidRDefault="00683324" w:rsidP="00683324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>De ondernemer(</w:t>
      </w:r>
      <w:r w:rsidRPr="00CE0DE0">
        <w:t>s) (gegadigde(n)) vult(vullen) per referentieopdracht de volgende gegevens in.</w:t>
      </w:r>
      <w:r w:rsidR="004655DC" w:rsidRPr="00CE0DE0">
        <w:t xml:space="preserve"> </w:t>
      </w:r>
      <w:r w:rsidRPr="00CE0DE0">
        <w:t>Onderstaande tabel dient</w:t>
      </w:r>
      <w:r>
        <w:t xml:space="preserve"> zo vaak als nodig herhaald en ingevuld te worden.</w:t>
      </w:r>
    </w:p>
    <w:p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8067A">
            <w:pPr>
              <w:jc w:val="center"/>
              <w:rPr>
                <w:b/>
                <w:bCs/>
              </w:rPr>
            </w:pPr>
          </w:p>
          <w:p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  <w:bookmarkStart w:id="3" w:name="_GoBack"/>
            <w:bookmarkEnd w:id="3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8"/>
      <w:footerReference w:type="default" r:id="rId9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826" w:rsidRDefault="00721826">
      <w:r>
        <w:separator/>
      </w:r>
    </w:p>
  </w:endnote>
  <w:endnote w:type="continuationSeparator" w:id="0">
    <w:p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A67" w:rsidRDefault="00246FB6">
    <w:pPr>
      <w:pStyle w:val="Voettekst"/>
      <w:rPr>
        <w:sz w:val="16"/>
        <w:szCs w:val="16"/>
      </w:rPr>
    </w:pPr>
    <w:r>
      <w:rPr>
        <w:sz w:val="16"/>
        <w:szCs w:val="16"/>
      </w:rPr>
      <w:t>RWS BEDRIJFSVERTROUWELIJK</w:t>
    </w:r>
  </w:p>
  <w:p w:rsidR="00721826" w:rsidRPr="00EC0466" w:rsidRDefault="00CE0DE0">
    <w:pPr>
      <w:pStyle w:val="Voettekst"/>
      <w:rPr>
        <w:sz w:val="16"/>
        <w:szCs w:val="16"/>
      </w:rPr>
    </w:pPr>
    <w:r>
      <w:rPr>
        <w:sz w:val="16"/>
        <w:szCs w:val="16"/>
      </w:rPr>
      <w:t>Bijlage bij Aanbestedingsleidraad Vernieuwen van Brienenoordbrug</w:t>
    </w:r>
    <w:r w:rsidR="00721826" w:rsidRPr="00EC0466">
      <w:rPr>
        <w:sz w:val="16"/>
        <w:szCs w:val="16"/>
      </w:rPr>
      <w:tab/>
    </w:r>
    <w:r w:rsidR="00721826">
      <w:rPr>
        <w:sz w:val="16"/>
        <w:szCs w:val="16"/>
      </w:rPr>
      <w:tab/>
    </w:r>
    <w:r w:rsidR="00721826" w:rsidRPr="00EC0466">
      <w:rPr>
        <w:sz w:val="16"/>
        <w:szCs w:val="16"/>
      </w:rPr>
      <w:t xml:space="preserve">Pagina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PAGE  </w:instrText>
    </w:r>
    <w:r w:rsidR="00721826" w:rsidRPr="00EC0466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="00721826" w:rsidRPr="00EC0466">
      <w:rPr>
        <w:sz w:val="16"/>
        <w:szCs w:val="16"/>
      </w:rPr>
      <w:fldChar w:fldCharType="end"/>
    </w:r>
    <w:r w:rsidR="00721826" w:rsidRPr="00EC0466">
      <w:rPr>
        <w:sz w:val="16"/>
        <w:szCs w:val="16"/>
      </w:rPr>
      <w:t xml:space="preserve"> van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NUMPAGES  </w:instrText>
    </w:r>
    <w:r w:rsidR="00721826" w:rsidRPr="00EC0466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="00721826" w:rsidRPr="00EC046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826" w:rsidRDefault="00721826">
      <w:r>
        <w:separator/>
      </w:r>
    </w:p>
  </w:footnote>
  <w:footnote w:type="continuationSeparator" w:id="0">
    <w:p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1826" w:rsidRPr="00476317" w:rsidRDefault="00CE0DE0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CE0DE0">
      <w:rPr>
        <w:rFonts w:cs="V&amp;W Syntax (Adobe)"/>
      </w:rPr>
      <w:t>31157454</w:t>
    </w:r>
    <w:r>
      <w:rPr>
        <w:rFonts w:cs="V&amp;W Syntax (Adobe)"/>
      </w:rPr>
      <w:t xml:space="preserve"> </w:t>
    </w:r>
    <w:r w:rsidR="00CE0DE0"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721826" w:rsidRDefault="0072182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A95DFC"/>
    <w:multiLevelType w:val="hybridMultilevel"/>
    <w:tmpl w:val="CBB20662"/>
    <w:lvl w:ilvl="0" w:tplc="98E4E630">
      <w:start w:val="1"/>
      <w:numFmt w:val="decimal"/>
      <w:pStyle w:val="Lijstalinea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379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C59"/>
    <w:rsid w:val="00007DDB"/>
    <w:rsid w:val="00080F53"/>
    <w:rsid w:val="001625FB"/>
    <w:rsid w:val="001A082E"/>
    <w:rsid w:val="001E5136"/>
    <w:rsid w:val="00246FB6"/>
    <w:rsid w:val="00270BE0"/>
    <w:rsid w:val="002915BE"/>
    <w:rsid w:val="002C2173"/>
    <w:rsid w:val="002D1D1F"/>
    <w:rsid w:val="002D7716"/>
    <w:rsid w:val="00316E8D"/>
    <w:rsid w:val="00322165"/>
    <w:rsid w:val="003622DC"/>
    <w:rsid w:val="00366807"/>
    <w:rsid w:val="003809F4"/>
    <w:rsid w:val="003A7598"/>
    <w:rsid w:val="003B01AC"/>
    <w:rsid w:val="003C6C84"/>
    <w:rsid w:val="003D00C1"/>
    <w:rsid w:val="003D6922"/>
    <w:rsid w:val="00444D4A"/>
    <w:rsid w:val="004640A7"/>
    <w:rsid w:val="004655DC"/>
    <w:rsid w:val="004E1FFA"/>
    <w:rsid w:val="00520BC2"/>
    <w:rsid w:val="00587E02"/>
    <w:rsid w:val="005F0E81"/>
    <w:rsid w:val="005F76AB"/>
    <w:rsid w:val="0061626B"/>
    <w:rsid w:val="00621571"/>
    <w:rsid w:val="00661A67"/>
    <w:rsid w:val="006636DE"/>
    <w:rsid w:val="006675FF"/>
    <w:rsid w:val="0067031F"/>
    <w:rsid w:val="00683324"/>
    <w:rsid w:val="006978C2"/>
    <w:rsid w:val="006B0FDF"/>
    <w:rsid w:val="006B343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8D4404"/>
    <w:rsid w:val="00922C76"/>
    <w:rsid w:val="00952A70"/>
    <w:rsid w:val="0098067A"/>
    <w:rsid w:val="009D76FA"/>
    <w:rsid w:val="009F262A"/>
    <w:rsid w:val="009F644D"/>
    <w:rsid w:val="00A506D0"/>
    <w:rsid w:val="00A6776A"/>
    <w:rsid w:val="00A723B4"/>
    <w:rsid w:val="00AB5828"/>
    <w:rsid w:val="00AE28FB"/>
    <w:rsid w:val="00B25874"/>
    <w:rsid w:val="00B30C02"/>
    <w:rsid w:val="00B40248"/>
    <w:rsid w:val="00B72773"/>
    <w:rsid w:val="00B75F5C"/>
    <w:rsid w:val="00BD2876"/>
    <w:rsid w:val="00BE23B3"/>
    <w:rsid w:val="00C11B5A"/>
    <w:rsid w:val="00C50044"/>
    <w:rsid w:val="00C62866"/>
    <w:rsid w:val="00C667E5"/>
    <w:rsid w:val="00C9063B"/>
    <w:rsid w:val="00C95D27"/>
    <w:rsid w:val="00CE0DE0"/>
    <w:rsid w:val="00CF7A5A"/>
    <w:rsid w:val="00D35444"/>
    <w:rsid w:val="00D3778A"/>
    <w:rsid w:val="00D41F5F"/>
    <w:rsid w:val="00D7572F"/>
    <w:rsid w:val="00D95101"/>
    <w:rsid w:val="00DA74C0"/>
    <w:rsid w:val="00DC4989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76EDF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5"/>
    <o:shapelayout v:ext="edit">
      <o:idmap v:ext="edit" data="1"/>
    </o:shapelayout>
  </w:shapeDefaults>
  <w:decimalSymbol w:val=","/>
  <w:listSeparator w:val=";"/>
  <w14:docId w14:val="11C94A4E"/>
  <w15:docId w15:val="{30AF1880-E4C3-4971-BE33-8B3C0F85B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  <w:style w:type="paragraph" w:styleId="Lijstalinea">
    <w:name w:val="List Paragraph"/>
    <w:aliases w:val="Lijst meerdere niveaus,Dot pt,F5 List Paragraph,List Paragraph1,No Spacing1,List Paragraph Char Char Char,Indicator Text,Numbered Para 1,Bullet 1,Bullet Points,Párrafo de lista,MAIN CONTENT,Recommendation,List Paragraph2,Normal numbere"/>
    <w:basedOn w:val="Standaard"/>
    <w:link w:val="LijstalineaChar"/>
    <w:uiPriority w:val="34"/>
    <w:qFormat/>
    <w:rsid w:val="00CE0DE0"/>
    <w:pPr>
      <w:numPr>
        <w:numId w:val="4"/>
      </w:numPr>
      <w:contextualSpacing/>
    </w:pPr>
    <w:rPr>
      <w:rFonts w:eastAsiaTheme="minorHAnsi" w:cstheme="minorBidi"/>
      <w:szCs w:val="18"/>
      <w:lang w:val="en-US" w:eastAsia="en-US"/>
    </w:rPr>
  </w:style>
  <w:style w:type="character" w:customStyle="1" w:styleId="LijstalineaChar">
    <w:name w:val="Lijstalinea Char"/>
    <w:aliases w:val="Lijst meerdere niveaus Char,Dot pt Char,F5 List Paragraph Char,List Paragraph1 Char,No Spacing1 Char,List Paragraph Char Char Char Char,Indicator Text Char,Numbered Para 1 Char,Bullet 1 Char,Bullet Points Char,Párrafo de lista Char"/>
    <w:basedOn w:val="Standaardalinea-lettertype"/>
    <w:link w:val="Lijstalinea"/>
    <w:uiPriority w:val="34"/>
    <w:rsid w:val="00CE0DE0"/>
    <w:rPr>
      <w:rFonts w:ascii="Verdana" w:eastAsiaTheme="minorHAnsi" w:hAnsi="Verdana" w:cstheme="minorBid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18" Type="http://schemas.openxmlformats.org/officeDocument/2006/relationships/customXml" Target="../customXml/item8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17" Type="http://schemas.openxmlformats.org/officeDocument/2006/relationships/customXml" Target="../customXml/item7.xml"/><Relationship Id="rId2" Type="http://schemas.openxmlformats.org/officeDocument/2006/relationships/numbering" Target="numbering.xml"/><Relationship Id="rId16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19" Type="http://schemas.openxmlformats.org/officeDocument/2006/relationships/customXml" Target="../customXml/item9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p:Policy xmlns:p="office.server.policy" id="" local="true">
  <p:Name>Document</p:Name>
  <p:Description/>
  <p:Statement/>
  <p:PolicyItems>
    <p:PolicyItem featureId="Microsoft.Office.RecordsManagement.PolicyFeatures.PolicyAudit" staticId="0x0101004B78EB8F04D9664EBC517ABBADECA917|1757814118" UniqueId="2092034a-6ad2-4b42-b84f-5f4c2410d145">
      <p:Name>Auditing</p:Name>
      <p:Description>Audits user actions on documents and list items to the Audit Log.</p:Description>
      <p:CustomData>
        <Audit>
          <Update/>
          <CheckInOut/>
          <MoveCopy/>
          <DeleteRestore/>
        </Audit>
      </p:CustomData>
    </p:PolicyItem>
  </p:PolicyItems>
</p:Policy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78EB8F04D9664EBC517ABBADECA917" ma:contentTypeVersion="163" ma:contentTypeDescription="Een nieuw document maken." ma:contentTypeScope="" ma:versionID="b2adc04819f64e5ad3f44e2700c1e358">
  <xsd:schema xmlns:xsd="http://www.w3.org/2001/XMLSchema" xmlns:xs="http://www.w3.org/2001/XMLSchema" xmlns:p="http://schemas.microsoft.com/office/2006/metadata/properties" xmlns:ns1="http://schemas.microsoft.com/sharepoint/v3" xmlns:ns2="47bf6794-c36b-4c1c-a963-7a617a2f0fa0" xmlns:ns3="475ad595-3250-45be-9377-415afbd8fcea" xmlns:ns4="bad66e81-0ae0-4b71-9f38-8e8f1593f587" targetNamespace="http://schemas.microsoft.com/office/2006/metadata/properties" ma:root="true" ma:fieldsID="7f1757c15c02a6c30b6bf052514f4fb9" ns1:_="" ns2:_="" ns3:_="" ns4:_="">
    <xsd:import namespace="http://schemas.microsoft.com/sharepoint/v3"/>
    <xsd:import namespace="47bf6794-c36b-4c1c-a963-7a617a2f0fa0"/>
    <xsd:import namespace="475ad595-3250-45be-9377-415afbd8fcea"/>
    <xsd:import namespace="bad66e81-0ae0-4b71-9f38-8e8f1593f587"/>
    <xsd:element name="properties">
      <xsd:complexType>
        <xsd:sequence>
          <xsd:element name="documentManagement">
            <xsd:complexType>
              <xsd:all>
                <xsd:element ref="ns2:RWSAuteur" minOccurs="0"/>
                <xsd:element ref="ns2:RWSDocumentDatum" minOccurs="0"/>
                <xsd:element ref="ns2:RWSStatusDataroom" minOccurs="0"/>
                <xsd:element ref="ns2:RWSContractDossier" minOccurs="0"/>
                <xsd:element ref="ns2:RWSContractDocument" minOccurs="0"/>
                <xsd:element ref="ns2:RWSRevision" minOccurs="0"/>
                <xsd:element ref="ns2:RWSStatusReview" minOccurs="0"/>
                <xsd:element ref="ns2:RWSDocumentType" minOccurs="0"/>
                <xsd:element ref="ns2:RWSDiscipline" minOccurs="0"/>
                <xsd:element ref="ns2:RWSWerkpakketNaam" minOccurs="0"/>
                <xsd:element ref="ns2:RWSWerkpakketnr" minOccurs="0"/>
                <xsd:element ref="ns2:RWSDocumentVersie" minOccurs="0"/>
                <xsd:element ref="ns2:RWSProject" minOccurs="0"/>
                <xsd:element ref="ns2:RWSDeelproject" minOccurs="0"/>
                <xsd:element ref="ns2:RWSThema" minOccurs="0"/>
                <xsd:element ref="ns2:RWSFase" minOccurs="0"/>
                <xsd:element ref="ns2:RWSArchiefwaardig" minOccurs="0"/>
                <xsd:element ref="ns2:RWSDocumentStatus" minOccurs="0"/>
                <xsd:element ref="ns2:RWSEmailAan" minOccurs="0"/>
                <xsd:element ref="ns2:RWSCreatieDatumBron" minOccurs="0"/>
                <xsd:element ref="ns2:RWSWijzigingsDatumBron" minOccurs="0"/>
                <xsd:element ref="ns2:RWSGewijzigdDoorBron" minOccurs="0"/>
                <xsd:element ref="ns2:RWSObject" minOccurs="0"/>
                <xsd:element ref="ns2:RWSOpmerkingen" minOccurs="0"/>
                <xsd:element ref="ns2:RWSAfdeling" minOccurs="0"/>
                <xsd:element ref="ns2:RWSTitelDocumentENG" minOccurs="0"/>
                <xsd:element ref="ns2:RWSOrganisatie" minOccurs="0"/>
                <xsd:element ref="ns2:RWSBridgeName" minOccurs="0"/>
                <xsd:element ref="ns2:RWSDocumentnrPW" minOccurs="0"/>
                <xsd:element ref="ns2:RWSDocumentnrUltimo" minOccurs="0"/>
                <xsd:element ref="ns2:RWSEmailOntvangen" minOccurs="0"/>
                <xsd:element ref="ns2:RWSEmailVan" minOccurs="0"/>
                <xsd:element ref="ns2:RWSExpiratieDatum" minOccurs="0"/>
                <xsd:element ref="ns2:RWSExternDocumentNr" minOccurs="0"/>
                <xsd:element ref="ns2:RWSExterneBron" minOccurs="0"/>
                <xsd:element ref="ns2:RWSOpmerkingenReview" minOccurs="0"/>
                <xsd:element ref="ns2:RWSEmailVerzonden" minOccurs="0"/>
                <xsd:element ref="ns2:RWSDocumentnrHB" minOccurs="0"/>
                <xsd:element ref="ns2:RWSEmailOnderwerp" minOccurs="0"/>
                <xsd:element ref="ns3:MediaServiceFastMetadata" minOccurs="0"/>
                <xsd:element ref="ns1:_dlc_Exempt" minOccurs="0"/>
                <xsd:element ref="ns3:MediaServiceMetadata" minOccurs="0"/>
                <xsd:element ref="ns3:DatumVrijgegeven" minOccurs="0"/>
                <xsd:element ref="ns3:MediaServiceSearchProperties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47" nillable="true" ma:displayName="Van beleid uitgesloten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bf6794-c36b-4c1c-a963-7a617a2f0fa0" elementFormDefault="qualified">
    <xsd:import namespace="http://schemas.microsoft.com/office/2006/documentManagement/types"/>
    <xsd:import namespace="http://schemas.microsoft.com/office/infopath/2007/PartnerControls"/>
    <xsd:element name="RWSAuteur" ma:index="1" nillable="true" ma:displayName="Auteur*" ma:default="Onbekend" ma:internalName="RWSAuteur">
      <xsd:simpleType>
        <xsd:restriction base="dms:Text">
          <xsd:maxLength value="255"/>
        </xsd:restriction>
      </xsd:simpleType>
    </xsd:element>
    <xsd:element name="RWSDocumentDatum" ma:index="2" nillable="true" ma:displayName="Document Datum*" ma:default="2022-11-01T00:00:00Z" ma:format="DateOnly" ma:internalName="RWSDocumentDatum">
      <xsd:simpleType>
        <xsd:restriction base="dms:DateTime"/>
      </xsd:simpleType>
    </xsd:element>
    <xsd:element name="RWSStatusDataroom" ma:index="3" nillable="true" ma:displayName="Status Dataroom*" ma:default="Geen" ma:format="Dropdown" ma:internalName="RWSStatusDataroom">
      <xsd:simpleType>
        <xsd:restriction base="dms:Choice">
          <xsd:enumeration value="Geen"/>
          <xsd:enumeration value="In aanmerking voor Dataroom"/>
          <xsd:enumeration value="Goedgekeurd voor opname in Dataroom"/>
          <xsd:enumeration value="Afgekeurd voor opname in Dataroom"/>
          <xsd:enumeration value="Opgenomen in Dataroom"/>
        </xsd:restriction>
      </xsd:simpleType>
    </xsd:element>
    <xsd:element name="RWSContractDossier" ma:index="4" nillable="true" ma:displayName="Contractdossier*" ma:internalName="RWSContractDossier">
      <xsd:simpleType>
        <xsd:restriction base="dms:Text">
          <xsd:maxLength value="255"/>
        </xsd:restriction>
      </xsd:simpleType>
    </xsd:element>
    <xsd:element name="RWSContractDocument" ma:index="5" nillable="true" ma:displayName="Contractdocument*" ma:internalName="RWSContractDocument">
      <xsd:simpleType>
        <xsd:restriction base="dms:Text">
          <xsd:maxLength value="255"/>
        </xsd:restriction>
      </xsd:simpleType>
    </xsd:element>
    <xsd:element name="RWSRevision" ma:index="6" nillable="true" ma:displayName="Revisie*" ma:internalName="RWSRevision">
      <xsd:simpleType>
        <xsd:restriction base="dms:Text">
          <xsd:maxLength value="255"/>
        </xsd:restriction>
      </xsd:simpleType>
    </xsd:element>
    <xsd:element name="RWSStatusReview" ma:index="7" nillable="true" ma:displayName="Status Revisie*" ma:default="0. Nog te bepalen" ma:format="Dropdown" ma:internalName="RWSStatusReview">
      <xsd:simpleType>
        <xsd:restriction base="dms:Choice">
          <xsd:enumeration value="0. Nog te bepalen"/>
          <xsd:enumeration value="1. oordeel positief"/>
          <xsd:enumeration value="2. oordeel positief met aandachtspunten"/>
          <xsd:enumeration value="3. aandachtspunten inhoud"/>
          <xsd:enumeration value="4. aandachtspunten volledigheid"/>
        </xsd:restriction>
      </xsd:simpleType>
    </xsd:element>
    <xsd:element name="RWSDocumentType" ma:index="8" nillable="true" ma:displayName="Documenttype*" ma:default="Anders" ma:description="" ma:internalName="RWSDocumentType">
      <xsd:simpleType>
        <xsd:restriction base="dms:Text">
          <xsd:maxLength value="255"/>
        </xsd:restriction>
      </xsd:simpleType>
    </xsd:element>
    <xsd:element name="RWSDiscipline" ma:index="9" nillable="true" ma:displayName="Discipline*" ma:internalName="RWSDiscipline">
      <xsd:simpleType>
        <xsd:restriction base="dms:Text">
          <xsd:maxLength value="255"/>
        </xsd:restriction>
      </xsd:simpleType>
    </xsd:element>
    <xsd:element name="RWSWerkpakketNaam" ma:index="10" nillable="true" ma:displayName="Werkpakketnaam*" ma:internalName="RWSWerkpakketNaam">
      <xsd:simpleType>
        <xsd:restriction base="dms:Text">
          <xsd:maxLength value="255"/>
        </xsd:restriction>
      </xsd:simpleType>
    </xsd:element>
    <xsd:element name="RWSWerkpakketnr" ma:index="11" nillable="true" ma:displayName="Werkpakketnr*" ma:internalName="RWSWerkpakketnr">
      <xsd:simpleType>
        <xsd:restriction base="dms:Text">
          <xsd:maxLength value="255"/>
        </xsd:restriction>
      </xsd:simpleType>
    </xsd:element>
    <xsd:element name="RWSDocumentVersie" ma:index="12" nillable="true" ma:displayName="Documentversie*" ma:default="Versie 1.0" ma:internalName="RWSDocumentVersie">
      <xsd:simpleType>
        <xsd:restriction base="dms:Text">
          <xsd:maxLength value="255"/>
        </xsd:restriction>
      </xsd:simpleType>
    </xsd:element>
    <xsd:element name="RWSProject" ma:index="13" nillable="true" ma:displayName="Project*" ma:default="Vernieuwen Van Brienenoordbrug" ma:internalName="RWSProject">
      <xsd:simpleType>
        <xsd:restriction base="dms:Text">
          <xsd:maxLength value="255"/>
        </xsd:restriction>
      </xsd:simpleType>
    </xsd:element>
    <xsd:element name="RWSDeelproject" ma:index="14" nillable="true" ma:displayName="Deelproject*" ma:default="n.v.t." ma:format="Dropdown" ma:internalName="RWSDeelproject">
      <xsd:simpleType>
        <xsd:restriction base="dms:Choice">
          <xsd:enumeration value="n.v.t."/>
          <xsd:enumeration value="VBB Beweegbaar"/>
          <xsd:enumeration value="VBB Integraal"/>
          <xsd:enumeration value="VBB Vast"/>
          <xsd:enumeration value="Westboog"/>
        </xsd:restriction>
      </xsd:simpleType>
    </xsd:element>
    <xsd:element name="RWSThema" ma:index="15" nillable="true" ma:displayName="Thema*" ma:default="Geen Thema" ma:format="Dropdown" ma:internalName="RWSThema">
      <xsd:simpleType>
        <xsd:restriction base="dms:Choice">
          <xsd:enumeration value="WP01 - Westelijke Boogbrug nieuw (WBBn)"/>
          <xsd:enumeration value="WP02 - Westelijke Boogbrug bestaand (WBBb)"/>
          <xsd:enumeration value="WP03 - Onderbouw – Pijler 9 en 10"/>
          <xsd:enumeration value="WP04 - Uitwisseling Boogbruggen"/>
          <xsd:enumeration value="WP05 - Inpassing"/>
          <xsd:enumeration value="WP06 - Werktuigbouw"/>
          <xsd:enumeration value="WP07 - E, IA, Bouwblokken"/>
          <xsd:enumeration value="WP08 - CE, MV, RAMS"/>
          <xsd:enumeration value="WP09 - Bovenbouw - Stalen Vallen"/>
          <xsd:enumeration value="WP10 - Onderbouw - Bascule Kelder"/>
          <xsd:enumeration value="WP11 - Uitwisselen Vallen"/>
          <xsd:enumeration value="WP12 - Systeemintegratie"/>
          <xsd:enumeration value="Geen Thema"/>
        </xsd:restriction>
      </xsd:simpleType>
    </xsd:element>
    <xsd:element name="RWSFase" ma:index="16" nillable="true" ma:displayName="Fase*" ma:default="Fase 0" ma:format="Dropdown" ma:internalName="RWSFase">
      <xsd:simpleType>
        <xsd:restriction base="dms:Choice">
          <xsd:enumeration value="Fase 0"/>
          <xsd:enumeration value="Fase 1"/>
        </xsd:restriction>
      </xsd:simpleType>
    </xsd:element>
    <xsd:element name="RWSArchiefwaardig" ma:index="17" nillable="true" ma:displayName="Archiefwaardig*" ma:default="Nader te bepalen" ma:format="Dropdown" ma:internalName="RWSArchiefwaardig">
      <xsd:simpleType>
        <xsd:restriction base="dms:Choice">
          <xsd:enumeration value="Nader te bepalen"/>
          <xsd:enumeration value="Ja"/>
          <xsd:enumeration value="Nee"/>
        </xsd:restriction>
      </xsd:simpleType>
    </xsd:element>
    <xsd:element name="RWSDocumentStatus" ma:index="18" nillable="true" ma:displayName="Processing History" ma:format="Dropdown" ma:internalName="RWSDocumentStatus">
      <xsd:simpleType>
        <xsd:restriction base="dms:Note">
          <xsd:maxLength value="255"/>
        </xsd:restriction>
      </xsd:simpleType>
    </xsd:element>
    <xsd:element name="RWSEmailAan" ma:index="19" nillable="true" ma:displayName="Email - Aan" ma:internalName="RWSEmailAan">
      <xsd:simpleType>
        <xsd:restriction base="dms:Text">
          <xsd:maxLength value="255"/>
        </xsd:restriction>
      </xsd:simpleType>
    </xsd:element>
    <xsd:element name="RWSCreatieDatumBron" ma:index="20" nillable="true" ma:displayName="Datum geregistreerd (bron)" ma:format="DateTime" ma:internalName="RWSCreatieDatumBron">
      <xsd:simpleType>
        <xsd:restriction base="dms:DateTime"/>
      </xsd:simpleType>
    </xsd:element>
    <xsd:element name="RWSWijzigingsDatumBron" ma:index="21" nillable="true" ma:displayName="Datum gewijzigd (bron)" ma:format="DateTime" ma:internalName="RWSWijzigingsDatumBron">
      <xsd:simpleType>
        <xsd:restriction base="dms:DateTime"/>
      </xsd:simpleType>
    </xsd:element>
    <xsd:element name="RWSGewijzigdDoorBron" ma:index="22" nillable="true" ma:displayName="Gewijzigd door (bron)" ma:internalName="RWSGewijzigdDoorBron">
      <xsd:simpleType>
        <xsd:restriction base="dms:Text">
          <xsd:maxLength value="255"/>
        </xsd:restriction>
      </xsd:simpleType>
    </xsd:element>
    <xsd:element name="RWSObject" ma:index="23" nillable="true" ma:displayName="Object" ma:internalName="RWSObject">
      <xsd:simpleType>
        <xsd:restriction base="dms:Text">
          <xsd:maxLength value="255"/>
        </xsd:restriction>
      </xsd:simpleType>
    </xsd:element>
    <xsd:element name="RWSOpmerkingen" ma:index="24" nillable="true" ma:displayName="Opmerkingen" ma:internalName="RWSOpmerkingen">
      <xsd:simpleType>
        <xsd:restriction base="dms:Note">
          <xsd:maxLength value="255"/>
        </xsd:restriction>
      </xsd:simpleType>
    </xsd:element>
    <xsd:element name="RWSAfdeling" ma:index="25" nillable="true" ma:displayName="Afdeling" ma:default="Grote Projecten en Onderhoud" ma:internalName="RWSAfdeling">
      <xsd:simpleType>
        <xsd:restriction base="dms:Text">
          <xsd:maxLength value="255"/>
        </xsd:restriction>
      </xsd:simpleType>
    </xsd:element>
    <xsd:element name="RWSTitelDocumentENG" ma:index="26" nillable="true" ma:displayName="Titel document (ENG)" ma:internalName="RWSTitelDocumentENG">
      <xsd:simpleType>
        <xsd:restriction base="dms:Text">
          <xsd:maxLength value="255"/>
        </xsd:restriction>
      </xsd:simpleType>
    </xsd:element>
    <xsd:element name="RWSOrganisatie" ma:index="27" nillable="true" ma:displayName="Organisatie" ma:internalName="RWSOrganisatie">
      <xsd:simpleType>
        <xsd:restriction base="dms:Text">
          <xsd:maxLength value="255"/>
        </xsd:restriction>
      </xsd:simpleType>
    </xsd:element>
    <xsd:element name="RWSBridgeName" ma:index="28" nillable="true" ma:displayName="Bridge name" ma:internalName="RWSBridgeName">
      <xsd:simpleType>
        <xsd:restriction base="dms:Text">
          <xsd:maxLength value="255"/>
        </xsd:restriction>
      </xsd:simpleType>
    </xsd:element>
    <xsd:element name="RWSDocumentnrPW" ma:index="29" nillable="true" ma:displayName="Documentnr - PW" ma:internalName="RWSDocumentnrPW">
      <xsd:simpleType>
        <xsd:restriction base="dms:Text">
          <xsd:maxLength value="255"/>
        </xsd:restriction>
      </xsd:simpleType>
    </xsd:element>
    <xsd:element name="RWSDocumentnrUltimo" ma:index="30" nillable="true" ma:displayName="Documentnr - Ultimo" ma:internalName="RWSDocumentnrUltimo">
      <xsd:simpleType>
        <xsd:restriction base="dms:Text">
          <xsd:maxLength value="255"/>
        </xsd:restriction>
      </xsd:simpleType>
    </xsd:element>
    <xsd:element name="RWSEmailOntvangen" ma:index="31" nillable="true" ma:displayName="Email - Ontvangen" ma:format="DateTime" ma:internalName="RWSEmailOntvangen">
      <xsd:simpleType>
        <xsd:restriction base="dms:DateTime"/>
      </xsd:simpleType>
    </xsd:element>
    <xsd:element name="RWSEmailVan" ma:index="32" nillable="true" ma:displayName="Email - Van" ma:internalName="RWSEmailVan">
      <xsd:simpleType>
        <xsd:restriction base="dms:Text">
          <xsd:maxLength value="255"/>
        </xsd:restriction>
      </xsd:simpleType>
    </xsd:element>
    <xsd:element name="RWSExpiratieDatum" ma:index="33" nillable="true" ma:displayName="Expiratiedatum" ma:format="DateOnly" ma:internalName="RWSExpiratieDatum">
      <xsd:simpleType>
        <xsd:restriction base="dms:DateTime"/>
      </xsd:simpleType>
    </xsd:element>
    <xsd:element name="RWSExternDocumentNr" ma:index="34" nillable="true" ma:displayName="Extern Documentnummer" ma:internalName="RWSExternDocumentNr">
      <xsd:simpleType>
        <xsd:restriction base="dms:Text">
          <xsd:maxLength value="255"/>
        </xsd:restriction>
      </xsd:simpleType>
    </xsd:element>
    <xsd:element name="RWSExterneBron" ma:index="35" nillable="true" ma:displayName="PUBLISH" ma:format="Dropdown" ma:internalName="RWSExterneBron">
      <xsd:simpleType>
        <xsd:restriction base="dms:Text">
          <xsd:maxLength value="255"/>
        </xsd:restriction>
      </xsd:simpleType>
    </xsd:element>
    <xsd:element name="RWSOpmerkingenReview" ma:index="36" nillable="true" ma:displayName="Opmerkingen review" ma:internalName="RWSOpmerkingenReview">
      <xsd:simpleType>
        <xsd:restriction base="dms:Note">
          <xsd:maxLength value="255"/>
        </xsd:restriction>
      </xsd:simpleType>
    </xsd:element>
    <xsd:element name="RWSEmailVerzonden" ma:index="37" nillable="true" ma:displayName="Email - Verzonden" ma:format="DateTime" ma:internalName="RWSEmailVerzonden">
      <xsd:simpleType>
        <xsd:restriction base="dms:DateTime"/>
      </xsd:simpleType>
    </xsd:element>
    <xsd:element name="RWSDocumentnrHB" ma:index="38" nillable="true" ma:displayName="Documentnr - HB" ma:internalName="RWSDocumentnrHB">
      <xsd:simpleType>
        <xsd:restriction base="dms:Text">
          <xsd:maxLength value="255"/>
        </xsd:restriction>
      </xsd:simpleType>
    </xsd:element>
    <xsd:element name="RWSEmailOnderwerp" ma:index="39" nillable="true" ma:displayName="Email - Onderwerp" ma:internalName="RWSEmailOnderwerp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5ad595-3250-45be-9377-415afbd8fcea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4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48" nillable="true" ma:displayName="MediaServiceMetadata" ma:hidden="true" ma:internalName="MediaServiceMetadata" ma:readOnly="true">
      <xsd:simpleType>
        <xsd:restriction base="dms:Note"/>
      </xsd:simpleType>
    </xsd:element>
    <xsd:element name="DatumVrijgegeven" ma:index="49" nillable="true" ma:displayName="Datum Vrijgegeven" ma:default="2022-11-01T00:00:00Z" ma:description="Datum waarop een document is gepubliceerd in de dataroom, standaard is dit 1-11-2022, maar wijzigt bij nieuwe versie document. (Standaardwaarde: 1-11-2022)" ma:format="DateOnly" ma:internalName="DatumVrijgegeven">
      <xsd:simpleType>
        <xsd:restriction base="dms:DateTime"/>
      </xsd:simpleType>
    </xsd:element>
    <xsd:element name="MediaServiceSearchProperties" ma:index="5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d66e81-0ae0-4b71-9f38-8e8f1593f587" elementFormDefault="qualified">
    <xsd:import namespace="http://schemas.microsoft.com/office/2006/documentManagement/types"/>
    <xsd:import namespace="http://schemas.microsoft.com/office/infopath/2007/PartnerControls"/>
    <xsd:element name="_dlc_DocId" ma:index="52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53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4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2" ma:displayName="Inhoudstype"/>
        <xsd:element ref="dc:title" minOccurs="0" maxOccurs="1" ma:index="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?mso-contentType ?>
<PolicyDirtyBag xmlns="microsoft.office.server.policy.changes">
  <Microsoft.Office.RecordsManagement.PolicyFeatures.PolicyAudit op="Change"/>
</PolicyDirtyBag>
</file>

<file path=customXml/item6.xml><?xml version="1.0" encoding="utf-8"?>
<?mso-contentType ?>
<SharedContentType xmlns="Microsoft.SharePoint.Taxonomy.ContentTypeSync" SourceId="7bbcad0e-214e-4a77-9a5d-a1d4198e6cd8" ContentTypeId="0x0101" PreviousValue="false"/>
</file>

<file path=customXml/item7.xml><?xml version="1.0" encoding="utf-8"?>
<?mso-contentType ?>
<spe:Receivers xmlns:spe="http://schemas.microsoft.com/sharepoint/events">
  <Receiver>
    <Name>Policy Auditing</Name>
    <Synchronization>Synchronous</Synchronization>
    <Type>10001</Type>
    <SequenceNumber>1100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8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9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WSStatusReview xmlns="47bf6794-c36b-4c1c-a963-7a617a2f0fa0">0. Nog te bepalen</RWSStatusReview>
    <RWSEmailVan xmlns="47bf6794-c36b-4c1c-a963-7a617a2f0fa0" xsi:nil="true"/>
    <RWSExpiratieDatum xmlns="47bf6794-c36b-4c1c-a963-7a617a2f0fa0" xsi:nil="true"/>
    <RWSEmailOnderwerp xmlns="47bf6794-c36b-4c1c-a963-7a617a2f0fa0" xsi:nil="true"/>
    <RWSThema xmlns="47bf6794-c36b-4c1c-a963-7a617a2f0fa0">Geen Thema</RWSThema>
    <RWSAuteur xmlns="47bf6794-c36b-4c1c-a963-7a617a2f0fa0">Onbekend</RWSAuteur>
    <RWSDiscipline xmlns="47bf6794-c36b-4c1c-a963-7a617a2f0fa0" xsi:nil="true"/>
    <RWSWerkpakketnr xmlns="47bf6794-c36b-4c1c-a963-7a617a2f0fa0" xsi:nil="true"/>
    <RWSArchiefwaardig xmlns="47bf6794-c36b-4c1c-a963-7a617a2f0fa0">Ja</RWSArchiefwaardig>
    <RWSExternDocumentNr xmlns="47bf6794-c36b-4c1c-a963-7a617a2f0fa0" xsi:nil="true"/>
    <RWSRevision xmlns="47bf6794-c36b-4c1c-a963-7a617a2f0fa0" xsi:nil="true"/>
    <RWSDocumentnrHB xmlns="47bf6794-c36b-4c1c-a963-7a617a2f0fa0" xsi:nil="true"/>
    <RWSWerkpakketNaam xmlns="47bf6794-c36b-4c1c-a963-7a617a2f0fa0" xsi:nil="true"/>
    <RWSFase xmlns="47bf6794-c36b-4c1c-a963-7a617a2f0fa0">Fase 0</RWSFase>
    <RWSEmailVerzonden xmlns="47bf6794-c36b-4c1c-a963-7a617a2f0fa0" xsi:nil="true"/>
    <RWSTitelDocumentENG xmlns="47bf6794-c36b-4c1c-a963-7a617a2f0fa0" xsi:nil="true"/>
    <RWSOrganisatie xmlns="47bf6794-c36b-4c1c-a963-7a617a2f0fa0" xsi:nil="true"/>
    <RWSEmailOntvangen xmlns="47bf6794-c36b-4c1c-a963-7a617a2f0fa0" xsi:nil="true"/>
    <RWSContractDocument xmlns="47bf6794-c36b-4c1c-a963-7a617a2f0fa0" xsi:nil="true"/>
    <RWSDeelproject xmlns="47bf6794-c36b-4c1c-a963-7a617a2f0fa0">n.v.t.</RWSDeelproject>
    <RWSContractDossier xmlns="47bf6794-c36b-4c1c-a963-7a617a2f0fa0" xsi:nil="true"/>
    <RWSCreatieDatumBron xmlns="47bf6794-c36b-4c1c-a963-7a617a2f0fa0" xsi:nil="true"/>
    <RWSGewijzigdDoorBron xmlns="47bf6794-c36b-4c1c-a963-7a617a2f0fa0" xsi:nil="true"/>
    <RWSObject xmlns="47bf6794-c36b-4c1c-a963-7a617a2f0fa0" xsi:nil="true"/>
    <RWSDocumentStatus xmlns="47bf6794-c36b-4c1c-a963-7a617a2f0fa0">Concept</RWSDocumentStatus>
    <RWSStatusDataroom xmlns="47bf6794-c36b-4c1c-a963-7a617a2f0fa0">In aanmerking voor Dataroom</RWSStatusDataroom>
    <RWSExterneBron xmlns="47bf6794-c36b-4c1c-a963-7a617a2f0fa0" xsi:nil="true"/>
    <RWSProject xmlns="47bf6794-c36b-4c1c-a963-7a617a2f0fa0">Vernieuwen Van Brienenoordbrug</RWSProject>
    <RWSEmailAan xmlns="47bf6794-c36b-4c1c-a963-7a617a2f0fa0" xsi:nil="true"/>
    <RWSDocumentVersie xmlns="47bf6794-c36b-4c1c-a963-7a617a2f0fa0">Versie 1.0</RWSDocumentVersie>
    <RWSWijzigingsDatumBron xmlns="47bf6794-c36b-4c1c-a963-7a617a2f0fa0" xsi:nil="true"/>
    <RWSOpmerkingenReview xmlns="47bf6794-c36b-4c1c-a963-7a617a2f0fa0" xsi:nil="true"/>
    <RWSOpmerkingen xmlns="47bf6794-c36b-4c1c-a963-7a617a2f0fa0" xsi:nil="true"/>
    <RWSAfdeling xmlns="47bf6794-c36b-4c1c-a963-7a617a2f0fa0">Grote Projecten en Onderhoud</RWSAfdeling>
    <RWSDocumentnrPW xmlns="47bf6794-c36b-4c1c-a963-7a617a2f0fa0" xsi:nil="true"/>
    <RWSDocumentDatum xmlns="47bf6794-c36b-4c1c-a963-7a617a2f0fa0">2022-11-02T23:00:00+00:00</RWSDocumentDatum>
    <RWSDocumentType xmlns="47bf6794-c36b-4c1c-a963-7a617a2f0fa0">Anders</RWSDocumentType>
    <RWSBridgeName xmlns="47bf6794-c36b-4c1c-a963-7a617a2f0fa0" xsi:nil="true"/>
    <RWSDocumentnrUltimo xmlns="47bf6794-c36b-4c1c-a963-7a617a2f0fa0" xsi:nil="true"/>
    <_dlc_DocId xmlns="bad66e81-0ae0-4b71-9f38-8e8f1593f587">VBCM-274927184-1413</_dlc_DocId>
    <_dlc_DocIdUrl xmlns="bad66e81-0ae0-4b71-9f38-8e8f1593f587">
      <Url>https://documentenrws.sharepoint.com/sites/ipm-contractmanagement-II/_layouts/15/DocIdRedir.aspx?ID=VBCM-274927184-1413</Url>
      <Description>VBCM-274927184-1413</Description>
    </_dlc_DocIdUrl>
    <DatumVrijgegeven xmlns="475ad595-3250-45be-9377-415afbd8fcea">2022-11-01T00:00:00+00:00</DatumVrijgegeven>
  </documentManagement>
</p:properties>
</file>

<file path=customXml/itemProps1.xml><?xml version="1.0" encoding="utf-8"?>
<ds:datastoreItem xmlns:ds="http://schemas.openxmlformats.org/officeDocument/2006/customXml" ds:itemID="{42623D1B-A4F8-406B-AFA3-165B926A6E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C948D6-7642-4771-B19C-33F6A6B0FABD}"/>
</file>

<file path=customXml/itemProps3.xml><?xml version="1.0" encoding="utf-8"?>
<ds:datastoreItem xmlns:ds="http://schemas.openxmlformats.org/officeDocument/2006/customXml" ds:itemID="{EC094D39-BEB0-4663-8E5F-11721ABA5062}"/>
</file>

<file path=customXml/itemProps4.xml><?xml version="1.0" encoding="utf-8"?>
<ds:datastoreItem xmlns:ds="http://schemas.openxmlformats.org/officeDocument/2006/customXml" ds:itemID="{F71A862A-3069-462E-BC9C-36F61FD382B9}"/>
</file>

<file path=customXml/itemProps5.xml><?xml version="1.0" encoding="utf-8"?>
<ds:datastoreItem xmlns:ds="http://schemas.openxmlformats.org/officeDocument/2006/customXml" ds:itemID="{C2869C05-FC4A-407F-A057-7552F221D7A1}"/>
</file>

<file path=customXml/itemProps6.xml><?xml version="1.0" encoding="utf-8"?>
<ds:datastoreItem xmlns:ds="http://schemas.openxmlformats.org/officeDocument/2006/customXml" ds:itemID="{DF0F315C-9C92-42CF-B61C-2CEC52FB8DCE}"/>
</file>

<file path=customXml/itemProps7.xml><?xml version="1.0" encoding="utf-8"?>
<ds:datastoreItem xmlns:ds="http://schemas.openxmlformats.org/officeDocument/2006/customXml" ds:itemID="{8428C68B-B119-43CD-9416-76939DFF88E9}"/>
</file>

<file path=customXml/itemProps8.xml><?xml version="1.0" encoding="utf-8"?>
<ds:datastoreItem xmlns:ds="http://schemas.openxmlformats.org/officeDocument/2006/customXml" ds:itemID="{5AD13FF6-32A5-4D22-87CA-585B7A50CA67}"/>
</file>

<file path=customXml/itemProps9.xml><?xml version="1.0" encoding="utf-8"?>
<ds:datastoreItem xmlns:ds="http://schemas.openxmlformats.org/officeDocument/2006/customXml" ds:itemID="{5C689376-A363-4F76-8E51-9AB490C36B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Gegevens omtrent bekwaamheid bij odel 130</vt:lpstr>
    </vt:vector>
  </TitlesOfParts>
  <Company>Rijkswaterstaat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Gegevens omtrent bekwaamheid bij odel 130</dc:title>
  <dc:creator>Beukema, Tim</dc:creator>
  <cp:keywords>v1.2</cp:keywords>
  <cp:lastModifiedBy>Alblas, Elzelien (GPO)</cp:lastModifiedBy>
  <cp:revision>2</cp:revision>
  <cp:lastPrinted>2015-12-17T08:39:00Z</cp:lastPrinted>
  <dcterms:created xsi:type="dcterms:W3CDTF">2022-11-03T11:46:00Z</dcterms:created>
  <dcterms:modified xsi:type="dcterms:W3CDTF">2022-11-03T11:46:00Z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0x0101004B78EB8F04D9664EBC517ABBADECA917</vt:lpwstr>
  </property>
  <property fmtid="{D5CDD505-2E9C-101B-9397-08002B2CF9AE}" pid="3" name="_dlc_DocIdItemGuid">
    <vt:lpwstr>e2935204-a46b-4fbc-8d9a-29aad4332182</vt:lpwstr>
  </property>
  <property fmtid="{D5CDD505-2E9C-101B-9397-08002B2CF9AE}" pid="4" name="MSIP_Label_dcf548c6-4ff3-4339-a969-acd74238c974_Enabled">
    <vt:lpwstr>True</vt:lpwstr>
  </property>
  <property fmtid="{D5CDD505-2E9C-101B-9397-08002B2CF9AE}" pid="5" name="MSIP_Label_dcf548c6-4ff3-4339-a969-acd74238c974_SiteId">
    <vt:lpwstr>5fc492e4-7bfa-462d-b0e4-a3476b7284bc</vt:lpwstr>
  </property>
  <property fmtid="{D5CDD505-2E9C-101B-9397-08002B2CF9AE}" pid="6" name="MSIP_Label_dcf548c6-4ff3-4339-a969-acd74238c974_SetDate">
    <vt:lpwstr>2022-11-03T15:12:36Z</vt:lpwstr>
  </property>
  <property fmtid="{D5CDD505-2E9C-101B-9397-08002B2CF9AE}" pid="7" name="MSIP_Label_dcf548c6-4ff3-4339-a969-acd74238c974_Name">
    <vt:lpwstr>4. RWS Bedrijfsvertrouwelijk - geen</vt:lpwstr>
  </property>
  <property fmtid="{D5CDD505-2E9C-101B-9397-08002B2CF9AE}" pid="8" name="MSIP_Label_dcf548c6-4ff3-4339-a969-acd74238c974_ActionId">
    <vt:lpwstr>28b1bb1f-f1df-4bec-a806-e485a8460fbf</vt:lpwstr>
  </property>
  <property fmtid="{D5CDD505-2E9C-101B-9397-08002B2CF9AE}" pid="9" name="MSIP_Label_dcf548c6-4ff3-4339-a969-acd74238c974_Removed">
    <vt:lpwstr>False</vt:lpwstr>
  </property>
  <property fmtid="{D5CDD505-2E9C-101B-9397-08002B2CF9AE}" pid="10" name="MSIP_Label_dcf548c6-4ff3-4339-a969-acd74238c974_Extended_MSFT_Method">
    <vt:lpwstr>Standard</vt:lpwstr>
  </property>
  <property fmtid="{D5CDD505-2E9C-101B-9397-08002B2CF9AE}" pid="11" name="Sensitivity">
    <vt:lpwstr>4. RWS Bedrijfsvertrouwelijk - geen</vt:lpwstr>
  </property>
  <property fmtid="{D5CDD505-2E9C-101B-9397-08002B2CF9AE}" pid="12" name="TaxKeyword">
    <vt:lpwstr>8;#|fb3e785c-6476-42bf-a4f5-8a736367bd54</vt:lpwstr>
  </property>
  <property fmtid="{D5CDD505-2E9C-101B-9397-08002B2CF9AE}" pid="15" name="Document ID">
    <vt:lpwstr>, </vt:lpwstr>
  </property>
  <property fmtid="{D5CDD505-2E9C-101B-9397-08002B2CF9AE}" pid="16" name="TaxKeywordTaxHTField">
    <vt:lpwstr>|fb3e785c-6476-42bf-a4f5-8a736367bd54</vt:lpwstr>
  </property>
  <property fmtid="{D5CDD505-2E9C-101B-9397-08002B2CF9AE}" pid="20" name="TaxCatchAll">
    <vt:lpwstr>8;#</vt:lpwstr>
  </property>
</Properties>
</file>